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>
      <w:r>
        <w:t xml:space="preserve">                             </w:t>
      </w:r>
    </w:p>
    <w:tbl>
      <w:tblPr>
        <w:tblW w:w="9355" w:type="dxa"/>
        <w:tblCellSpacing w:w="15" w:type="dxa"/>
        <w:tblInd w:w="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4"/>
        <w:gridCol w:w="51"/>
      </w:tblGrid>
      <w:tr w:rsidR="007B19BC" w:rsidRPr="00381582" w:rsidTr="00AD69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9BC" w:rsidRPr="00845574" w:rsidRDefault="007B19BC" w:rsidP="00AD69C7">
            <w:pPr>
              <w:spacing w:after="100" w:afterAutospacing="1" w:line="432" w:lineRule="atLeast"/>
              <w:ind w:right="1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Непосредственно образовательная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                </w:t>
            </w:r>
            <w:r w:rsidRPr="00845574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по физической культуре. (старшая группа)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9BC" w:rsidRPr="00381582" w:rsidRDefault="007B19BC" w:rsidP="00AD69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B19BC" w:rsidRDefault="007B19BC" w:rsidP="007B19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</w:pPr>
    </w:p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Default="007B19BC"/>
    <w:p w:rsidR="007B19BC" w:rsidRPr="007B19BC" w:rsidRDefault="007B19BC">
      <w:pPr>
        <w:rPr>
          <w:rFonts w:ascii="Times New Roman" w:hAnsi="Times New Roman" w:cs="Times New Roman"/>
          <w:sz w:val="24"/>
          <w:szCs w:val="24"/>
        </w:rPr>
      </w:pPr>
      <w:r w:rsidRPr="007B1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BC">
        <w:rPr>
          <w:rFonts w:ascii="Times New Roman" w:hAnsi="Times New Roman" w:cs="Times New Roman"/>
          <w:sz w:val="24"/>
          <w:szCs w:val="24"/>
        </w:rPr>
        <w:t xml:space="preserve"> Инструктор ФИЗО Конева М.Н</w:t>
      </w:r>
    </w:p>
    <w:p w:rsidR="007B19BC" w:rsidRDefault="007B19BC"/>
    <w:tbl>
      <w:tblPr>
        <w:tblW w:w="9355" w:type="dxa"/>
        <w:tblCellSpacing w:w="15" w:type="dxa"/>
        <w:tblInd w:w="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4"/>
        <w:gridCol w:w="51"/>
      </w:tblGrid>
      <w:tr w:rsidR="00381582" w:rsidRPr="00381582" w:rsidTr="007B19B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1582" w:rsidRPr="00845574" w:rsidRDefault="00381582" w:rsidP="007B19BC">
            <w:pPr>
              <w:spacing w:after="100" w:afterAutospacing="1" w:line="432" w:lineRule="atLeast"/>
              <w:ind w:right="1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845574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lastRenderedPageBreak/>
              <w:t xml:space="preserve">Непосредственно образовательная деятельность </w:t>
            </w:r>
            <w:r w:rsidR="007B19B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                </w:t>
            </w:r>
            <w:r w:rsidRPr="00845574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по физической культуре. (старшая группа)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1582" w:rsidRPr="00381582" w:rsidRDefault="00381582" w:rsidP="003815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B19BC" w:rsidRDefault="007B19BC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</w:pP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Задачи: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Упражнять детей в ходьбе по гимнастической скамейке, ударяя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мячом о пол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ловля его двумя руками.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прыжках с зажатым мячом между ног с продвижением вперед - змейкой; закрепить навык подбрасывания мяча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вверх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ловля его двумя руками не прижимая к груди;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координацию движений, прыжковую выносливость, ловкость, глазомер, быстроту.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интерес к занятию.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Интеграция образовательных областей: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здоровье, безопасность, коммуникация.</w:t>
      </w:r>
    </w:p>
    <w:p w:rsidR="00381582" w:rsidRPr="00845574" w:rsidRDefault="007B19BC" w:rsidP="007B19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        </w:t>
      </w:r>
    </w:p>
    <w:p w:rsidR="00381582" w:rsidRPr="00845574" w:rsidRDefault="007B19BC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381582"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Пособия:</w:t>
      </w:r>
      <w:r w:rsidR="00381582"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мячи по количеству детей, гимнастическая скамейка, набивные мячи, снежки, ленточки.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Ход :</w:t>
      </w:r>
      <w:proofErr w:type="gramEnd"/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входят в физкультурный зал.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Ведущий</w:t>
      </w:r>
      <w:r w:rsidRPr="0084557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: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Как вы думаете, кто нас сегодня позвал в гости?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 Хоть надут он всегда,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 С ним не скучно никогда.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 Что это, как вы думаете? </w:t>
      </w:r>
    </w:p>
    <w:p w:rsidR="00381582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="007B19B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Мяч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954EF5" w:rsidRPr="00845574" w:rsidRDefault="00954EF5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</w:t>
      </w:r>
      <w:r w:rsidR="007B19B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ёнок читает стихотворение «Мяч»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С.Маршака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bookmarkStart w:id="0" w:name="_GoBack"/>
      <w:bookmarkEnd w:id="0"/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 Мой весёлый звонкий мяч,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 Ты куда пустился вскачь?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 Синий, красный, голубой –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 Не угнаться за тобой…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Ведущий: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А все мячи одинаковые? Что самое главное для мяча? (Чтобы он хорошо прыгал.) Покажите, какие прыгучие бывают мячи. А как прыгают мячи, которые уже давно играют с ребятами? Они, наверное, устали долго 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прыгать. А сейчас возьмите для себя любой мяч, какой хотите. Проверьте, послушный ли вам достался мяч.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 часть.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Ходьба в колонне по одному (мяч в руках); ходьба на носках, на пятках. Бег высоко поднимая колени, бег змейкой, ускоряя и замедляя шаг, по диагонали зала. Ходьба.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 часть. ОРУ.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Выполняются упражнения с мячами под песню «Мяч» </w:t>
      </w:r>
      <w:proofErr w:type="spellStart"/>
      <w:r w:rsidRPr="0084557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М.Красева</w:t>
      </w:r>
      <w:proofErr w:type="spellEnd"/>
    </w:p>
    <w:p w:rsidR="00381582" w:rsidRPr="00845574" w:rsidRDefault="00381582" w:rsidP="00381582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«Мяч за голову».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ноги на ширине ступни, мяч внизу. 1- мяч вверх, посмотреть на него- вдох; 2- опустить мяч на лопатки- выдох; 3- снова мяч вверх; 4-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(10 раз).</w:t>
      </w:r>
    </w:p>
    <w:p w:rsidR="00381582" w:rsidRPr="00845574" w:rsidRDefault="00381582" w:rsidP="00381582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«Качаем мяч».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ноги слегка расставлены, мяч в прямых руках над головой.  1 –наклон вправо – выдох; 2-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.-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вдох;  3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-4- то же, в левую сторону.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 по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4 раза).</w:t>
      </w:r>
    </w:p>
    <w:p w:rsidR="00381582" w:rsidRPr="00845574" w:rsidRDefault="00381582" w:rsidP="00381582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«Коснуться пола».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стоя на коленях; мяч в руках. 1-2- сесть вправо, мячом коснуться пола справа; 3-4- то же, влево. (по 5 раз).</w:t>
      </w:r>
    </w:p>
    <w:p w:rsidR="00381582" w:rsidRPr="00845574" w:rsidRDefault="00381582" w:rsidP="00381582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«Пружинки».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сидя, ноги врозь, мяч вверху. 1-3- пружинящий наклон вперед, 3 раза ударить мячом о пол у ступней ног; 4-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( 6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раз).</w:t>
      </w:r>
    </w:p>
    <w:p w:rsidR="00381582" w:rsidRPr="00845574" w:rsidRDefault="00381582" w:rsidP="00381582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«Вперед к себе».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сидя, ноги прямые, мяч у правого бедра, руки внизу. 1- поднять прямые ноги вверх, одновременно прокатить мяч под ногами на другую сторону; 2- опустить ноги; 3-4- то же, в другую сторону.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 по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5 раз).</w:t>
      </w:r>
    </w:p>
    <w:p w:rsidR="00381582" w:rsidRPr="00845574" w:rsidRDefault="00381582" w:rsidP="00381582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«Выше мяч».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лежа на животе, мяч в руках. 1-2- мяч вверх, поднимая верхнюю часть туловища и ноги; 3-4-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(7 раз).</w:t>
      </w:r>
    </w:p>
    <w:p w:rsidR="00381582" w:rsidRPr="00845574" w:rsidRDefault="00381582" w:rsidP="00381582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«Поймай мяч».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о.с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1- быстро присесть, разводя колени, одновременно бросить мяч о пол; 2- быстро встать, поймать отскочивший мяч. (8 раз).</w:t>
      </w:r>
    </w:p>
    <w:p w:rsidR="00381582" w:rsidRPr="00845574" w:rsidRDefault="00381582" w:rsidP="00381582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«Вокруг мяча».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ноги слегка расставить, мяч на полу, руки вниз. 12 подскоков и ходьба вокруг мяча. (3 раза).</w:t>
      </w:r>
    </w:p>
    <w:p w:rsidR="00381582" w:rsidRPr="00381582" w:rsidRDefault="00381582" w:rsidP="0038158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81582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u w:val="single"/>
          <w:lang w:eastAsia="ru-RU"/>
        </w:rPr>
        <w:br/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Ведущий: 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Ребята! Мяч очень внимательно смотрел за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вами  как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вы занимались в упражнениях с мячом, ему очень понравилось. А сейчас мяч хочет с вами позаниматься на спортивных оборудованиях.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ОВД.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-Ходьба по гимнастической скамейке, бросая мяч то справа, то слева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пол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ловля его двумя руками. (8 раз).</w:t>
      </w:r>
    </w:p>
    <w:p w:rsidR="00381582" w:rsidRPr="00845574" w:rsidRDefault="00381582" w:rsidP="007B19B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-Прыжки с зажатым мячом между ног с продвижением вперед, между набивными мячами – змейкой. (3 раза).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-Подбрасывание мяча вверх, вниз и ловля его двумя руками не прижимая к груди.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( 8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раз).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-Метание «снежков» вдаль правой и левой рукой из-за головы. (по 3 раза).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Ведущий: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Мяч рад вместе с детьми отскакивать, прыгать, а теперь ваш гость мяч хочет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посмотреть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как, вы играете в подвижную игру.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Подвижная игра:</w:t>
      </w:r>
      <w:r w:rsidRPr="0084557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Ловишка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бери ленту».  </w:t>
      </w:r>
    </w:p>
    <w:p w:rsidR="00381582" w:rsidRPr="00845574" w:rsidRDefault="00381582" w:rsidP="0038158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Играющие встают в круг, выбирают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ловишку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Все, кроме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ловишки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берут цветную ленту и закладывают сзади за пояс или за ворот.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Ловишка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встает в центр круга. По сигналу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физинструктора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«Беги!» дети разбегаются по площадке.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Ловишка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догоняет их, стараясь вытянуть у кого-нибудь ленточку. Лишившийся ленточки временно отходит в сторону. По сигналу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физинструктора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«Раз, два, три. В круг скорей беги!» дети собираются в круг.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Ловишка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подсчитывает количество лент и возвращает их детям. Игра возобновляется с новым </w:t>
      </w:r>
      <w:proofErr w:type="spell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ловишкой</w:t>
      </w:r>
      <w:proofErr w:type="spell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                                                                                                       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Ведущий:</w:t>
      </w:r>
      <w:r w:rsidRPr="0084557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Молодцы ребята! Мячу очень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понравилось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как, вы играете с ленточкой очень быстро бегали, вас было даже не догнать.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 часть. 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Ходьба в колонне по одному с остановкой по сигналу: «Сделай фигуру!»</w:t>
      </w:r>
    </w:p>
    <w:p w:rsidR="00381582" w:rsidRPr="00845574" w:rsidRDefault="00381582" w:rsidP="003815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u w:val="single"/>
          <w:lang w:eastAsia="ru-RU"/>
        </w:rPr>
        <w:br/>
      </w:r>
    </w:p>
    <w:p w:rsidR="00381582" w:rsidRPr="00845574" w:rsidRDefault="00381582" w:rsidP="0038158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4557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         </w:t>
      </w:r>
      <w:r w:rsidRPr="0084557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Ведущий:</w:t>
      </w:r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Ребята! Ваш гость мяч очень доволен, ему понравилось на вашем занятии, </w:t>
      </w:r>
      <w:proofErr w:type="gramStart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  убедился</w:t>
      </w:r>
      <w:proofErr w:type="gramEnd"/>
      <w:r w:rsidRPr="008455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что наши дети растут сильными, ловкими, смелыми. Мяч с вами прощается до следующей встречи. Дети получают на память спортивные значки.</w:t>
      </w:r>
    </w:p>
    <w:p w:rsidR="00D02FB2" w:rsidRPr="00845574" w:rsidRDefault="00D02FB2">
      <w:pPr>
        <w:rPr>
          <w:rFonts w:ascii="Times New Roman" w:hAnsi="Times New Roman" w:cs="Times New Roman"/>
          <w:sz w:val="28"/>
          <w:szCs w:val="28"/>
        </w:rPr>
      </w:pPr>
    </w:p>
    <w:sectPr w:rsidR="00D02FB2" w:rsidRPr="0084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20B45"/>
    <w:multiLevelType w:val="multilevel"/>
    <w:tmpl w:val="0822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6A"/>
    <w:rsid w:val="00381582"/>
    <w:rsid w:val="005734D6"/>
    <w:rsid w:val="0079106A"/>
    <w:rsid w:val="007B19BC"/>
    <w:rsid w:val="00845574"/>
    <w:rsid w:val="00954EF5"/>
    <w:rsid w:val="00D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FE46-8F16-4532-8DA8-D233B47F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14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8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ASER-PC</dc:creator>
  <cp:keywords/>
  <dc:description/>
  <cp:lastModifiedBy>ASER-PC</cp:lastModifiedBy>
  <cp:revision>7</cp:revision>
  <dcterms:created xsi:type="dcterms:W3CDTF">2019-11-15T05:39:00Z</dcterms:created>
  <dcterms:modified xsi:type="dcterms:W3CDTF">2020-11-12T07:49:00Z</dcterms:modified>
</cp:coreProperties>
</file>